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F8152" w14:textId="77777777" w:rsidR="00A908E7" w:rsidRDefault="00A908E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470E2A9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B425E5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1E7405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3E55B5A3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926158A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5153B7B" w14:textId="0AC30581" w:rsidR="00A908E7" w:rsidRDefault="00145F98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07.03.2025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62-Р</w:t>
      </w:r>
    </w:p>
    <w:p w14:paraId="5A97AA55" w14:textId="77777777" w:rsidR="001D5B86" w:rsidRDefault="001D5B86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76E781E" w14:textId="77777777" w:rsidR="00A908E7" w:rsidRPr="001D5B86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 w:rsidRPr="001D5B86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3402C654" w14:textId="77777777" w:rsidR="00A908E7" w:rsidRPr="001D5B86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 w:rsidRPr="001D5B86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697F5D87" w14:textId="77777777" w:rsidR="00A908E7" w:rsidRPr="001D5B86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 w:rsidRPr="001D5B86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5633FC27" w14:textId="77777777" w:rsidR="00A908E7" w:rsidRPr="001D5B86" w:rsidRDefault="00A908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5D4487" w14:textId="77777777" w:rsidR="001D5B86" w:rsidRPr="001D5B86" w:rsidRDefault="001D5B8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1AB926" w14:textId="77777777" w:rsidR="00A908E7" w:rsidRPr="001D5B86" w:rsidRDefault="006B122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155709" w:rsidRPr="001D5B86">
        <w:rPr>
          <w:rFonts w:ascii="Times New Roman" w:hAnsi="Times New Roman"/>
          <w:sz w:val="28"/>
          <w:szCs w:val="28"/>
          <w:lang w:val="uk-UA"/>
        </w:rPr>
        <w:t>27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709" w:rsidRPr="001D5B86">
        <w:rPr>
          <w:rFonts w:ascii="Times New Roman" w:hAnsi="Times New Roman"/>
          <w:sz w:val="28"/>
          <w:szCs w:val="28"/>
          <w:lang w:val="uk-UA"/>
        </w:rPr>
        <w:t>лютого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1D5B86">
        <w:rPr>
          <w:rFonts w:ascii="Times New Roman" w:hAnsi="Times New Roman"/>
          <w:sz w:val="28"/>
          <w:szCs w:val="28"/>
          <w:lang w:val="uk-UA"/>
        </w:rPr>
        <w:t>5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55709" w:rsidRPr="001D5B86">
        <w:rPr>
          <w:rFonts w:ascii="Times New Roman" w:hAnsi="Times New Roman"/>
          <w:sz w:val="28"/>
          <w:szCs w:val="28"/>
          <w:lang w:val="uk-UA"/>
        </w:rPr>
        <w:t>5</w:t>
      </w:r>
      <w:r w:rsidRPr="001D5B86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83DB2EF" w14:textId="77777777" w:rsidR="00A908E7" w:rsidRPr="001D5B86" w:rsidRDefault="00A908E7">
      <w:pPr>
        <w:widowControl/>
        <w:tabs>
          <w:tab w:val="left" w:pos="1276"/>
        </w:tabs>
        <w:suppressAutoHyphens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64348" w14:textId="77777777" w:rsidR="00A908E7" w:rsidRPr="001D5B86" w:rsidRDefault="006B1222">
      <w:pPr>
        <w:pStyle w:val="af4"/>
        <w:numPr>
          <w:ilvl w:val="0"/>
          <w:numId w:val="1"/>
        </w:numPr>
        <w:ind w:hanging="44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354FED6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Абакумовій Ларисі Георгіївні, </w:t>
      </w:r>
      <w:r w:rsidR="005D6577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ана за адресою: Донецька обл.,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м. Бахмут, </w:t>
      </w:r>
      <w:r w:rsidR="00DF7D6F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DF7D6F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1 000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65491B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Акімову Віктору Івановичу,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="00DF2D1A"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20 000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56703E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Артамоновій Вікторії Вікторівні, </w:t>
      </w:r>
      <w:r w:rsidR="00DF7D6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смертю матері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0CA5E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134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Асауленко Катерині Ігнатівні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, </w:t>
      </w:r>
      <w:r w:rsidR="00DF7D6F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учаснику війни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. </w:t>
      </w:r>
      <w:r w:rsidR="00DF2D1A"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>М</w:t>
      </w:r>
      <w:r w:rsidRPr="001D5B86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C448C1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Барденку Віктору Вікторовичу,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CBF490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Башловій Ніні Хомівні,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5 000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160DF4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Безулій Валентині Вікторівні,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C62121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Бескоровайному Владиславу Валерійовичу,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Зареєстрований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в сумі 2 000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5DB74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Бєловій Марині Михайлівні,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групи. М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5 000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</w:t>
      </w:r>
      <w:r w:rsidRPr="001D5B86">
        <w:rPr>
          <w:rFonts w:ascii="Times New Roman" w:hAnsi="Times New Roman"/>
          <w:b/>
          <w:i/>
          <w:sz w:val="28"/>
          <w:szCs w:val="28"/>
          <w:lang w:val="uk-UA" w:eastAsia="en-US" w:bidi="en-US"/>
        </w:rPr>
        <w:t>.</w:t>
      </w:r>
    </w:p>
    <w:p w14:paraId="2B4D095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Білику Віктору Юхимовичу,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6C33A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Болюбаш Валентині Іванівні,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DF2D1A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DF2D1A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63079BA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Бразі Таїсії Юріївні, </w:t>
      </w:r>
      <w:r w:rsidR="00DF7D6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Навчається.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5EC83FB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Буланій Евеліні Віталіївні, </w:t>
      </w:r>
      <w:r w:rsidR="00DF7D6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7 000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D90143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Булкот Людмилі Іванівні,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65631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Булкоту Вячеславу Олександровичу, </w:t>
      </w:r>
      <w:r w:rsidR="00DF7D6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1 000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B98528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Ванжулі Олександру Івановичу,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7 000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DA2328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Вараці Тетяні Юріївні, </w:t>
      </w:r>
      <w:r w:rsidR="00DF7D6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> </w:t>
      </w:r>
      <w:r w:rsidRPr="001D5B86">
        <w:rPr>
          <w:rFonts w:ascii="Times New Roman" w:hAnsi="Times New Roman"/>
          <w:sz w:val="28"/>
          <w:szCs w:val="28"/>
          <w:lang w:val="uk-UA"/>
        </w:rPr>
        <w:t>000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279FF4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Васильківській Ользі Іванівні, </w:t>
      </w:r>
      <w:r w:rsidR="00DF7D6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Зареєстрована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E6785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фактично мешкає за адресою: </w:t>
      </w:r>
      <w:r w:rsidR="00DF7D6F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43E9A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 xml:space="preserve">Величку Дмитру Михайловичу,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6785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Не працює.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   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167FD8B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Вергун Надії Миколаївні,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групи. 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        в сумі 2 000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D768EC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Віхарєвій Світлані Олексіївні,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                     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      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  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850DEA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Власовій Лесі Юріївні,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17AB5D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Воронець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кій Ользі Володимирівні,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смертю батька     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в сумі 1 500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B9FA92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Гаєвській Наталії Шавкатівні,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5 000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7298DD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Галензі Тамарі Миколаївні,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опікуну над дитиною-сиротою.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с. Соснівка,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DA6771" w:rsidRPr="001D5B86">
        <w:rPr>
          <w:rFonts w:ascii="Times New Roman" w:hAnsi="Times New Roman"/>
          <w:sz w:val="28"/>
          <w:szCs w:val="28"/>
          <w:lang w:val="uk-UA"/>
        </w:rPr>
        <w:t>дитини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0336C4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Галузинському Володимиру Володимировичу,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</w:t>
      </w:r>
      <w:r w:rsidRPr="001D5B86">
        <w:rPr>
          <w:rFonts w:ascii="Times New Roman" w:hAnsi="Times New Roman"/>
          <w:sz w:val="28"/>
          <w:szCs w:val="28"/>
          <w:lang w:val="uk-UA"/>
        </w:rPr>
        <w:t>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10 000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FCE1E0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Гречановській Ользі Олександрівні,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163203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Григорук Тамілі Олексіївні,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2 000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2D82C9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Гриценко Людмилі Василівні</w:t>
      </w:r>
      <w:r w:rsidRPr="001D5B86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, </w:t>
      </w:r>
      <w:r w:rsidR="0033021F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kern w:val="28"/>
          <w:sz w:val="28"/>
          <w:szCs w:val="28"/>
          <w:lang w:val="uk-UA" w:eastAsia="en-US" w:bidi="en-US"/>
        </w:rPr>
        <w:t xml:space="preserve"> р. н., пенсіонерці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8506B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A323B7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Гриценко Ользі Григорівні, 1949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4205C6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Гусакову Дмитру Вікторовичу,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E6785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85FE9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Гуцу Єфимії Софронівні,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785980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 xml:space="preserve">Данілочкіній Оксані Володимирівні,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та на лікування матері в сумі 5 000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B268AA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Демиденко Олені Миколаївні,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ІІІ групи. Зареєстрована за адресою: </w:t>
      </w:r>
      <w:r w:rsidR="0033021F">
        <w:rPr>
          <w:rFonts w:ascii="Times New Roman" w:hAnsi="Times New Roman"/>
          <w:sz w:val="28"/>
          <w:szCs w:val="28"/>
          <w:lang w:val="uk-UA"/>
        </w:rPr>
        <w:t>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1 500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A20C66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Демиденку Анатолію Володимировичу,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Перебуває на обліку в управлінні соціального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Луганська обл., м. Золоте, </w:t>
      </w:r>
      <w:r w:rsidR="0033021F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мешкає за адресою: м. Кременчук, </w:t>
      </w:r>
      <w:r w:rsidR="0033021F">
        <w:rPr>
          <w:rFonts w:ascii="Times New Roman" w:hAnsi="Times New Roman"/>
          <w:sz w:val="28"/>
          <w:szCs w:val="28"/>
          <w:lang w:val="uk-UA"/>
        </w:rPr>
        <w:t>************************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>. На лікування                  в сумі 1 5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>п’ятсот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53C275D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Денисенко Тетяні Миколаївні,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Працює. У зв’язку зі скрутним матеріальним становищем та на лікування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662F188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Як виняток, Дзюбі Ларисі Борисівні,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за адресою: Кременчуцький район, с. Піщане,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**************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, фактично мешкає за адресою: м. Кременчук,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**********************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. На лікування в сумі 20 000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(двадцять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7CC32E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Діденко Мілені Валентинівні,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33021F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33021F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FC9B58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Дубровській Ганні Олександрівні,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2 000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8463F0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Жеболовській Любові Тимофіївні, </w:t>
      </w:r>
      <w:r w:rsidR="0033021F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учаснику бойових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1D5B86">
        <w:rPr>
          <w:rFonts w:ascii="Times New Roman" w:hAnsi="Times New Roman"/>
          <w:sz w:val="28"/>
          <w:szCs w:val="28"/>
          <w:lang w:val="uk-UA"/>
        </w:rPr>
        <w:t>дій.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 в сумі 3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EBFB5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42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Завязкіну Андрію Віталійовичу,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E6785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смертю матері 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D15A9E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142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Запорожець Інні Миколаївні, </w:t>
      </w:r>
      <w:r w:rsidR="0033021F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33021F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смертю брата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6324857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Затинацькій Олені Михайлівні, </w:t>
      </w:r>
      <w:r w:rsidR="007E0644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в сумі 3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E6785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B222CE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Зацепіну Олександру Володимировичу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7E0644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5 000 </w:t>
      </w:r>
      <w:r w:rsidR="00E6785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9219CF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Земцову Олегу Борисовичу,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2 000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98FA405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Ізюмовій Тетяні Федорівні, </w:t>
      </w:r>
      <w:r w:rsidR="007E0644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6942A0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Калюжній Раїсі Петрівні,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2D1E5DE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Капусті Олександру Миколайовичу,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в сумі 10 000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105932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993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Кириченко Анжелі Миколаївні, </w:t>
      </w:r>
      <w:r w:rsidR="007E0644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грн,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як виняток, так як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згідно з розпорядженням міського голови від 17.04.2025 </w:t>
      </w:r>
      <w:r w:rsidR="001065B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№ 35-Р «Про надання матеріальної допомоги за рахунок коштів бюджету Кременчуцької територіальної громади» їй виділено матеріальну допомогу </w:t>
      </w:r>
      <w:r w:rsidR="001065B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в сумі 5 000 грн.</w:t>
      </w:r>
    </w:p>
    <w:p w14:paraId="4DEC15E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Кисляку Григорію Васильовичу,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особі з інвалідністю                            ІІ групи. М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5 000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грн. </w:t>
      </w:r>
    </w:p>
    <w:p w14:paraId="75109EE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Кісенко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В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алентині 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Іванівні, </w:t>
      </w:r>
      <w:r w:rsidR="007E0644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р. н. Мешкає за адресою:</w:t>
      </w:r>
      <w:r w:rsidRPr="001D5B86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</w:t>
      </w:r>
      <w:r w:rsidR="001065B3" w:rsidRPr="001D5B86">
        <w:rPr>
          <w:rFonts w:ascii="Times New Roman" w:hAnsi="Times New Roman"/>
          <w:kern w:val="28"/>
          <w:sz w:val="28"/>
          <w:szCs w:val="28"/>
          <w:lang w:val="uk-UA" w:eastAsia="en-US"/>
        </w:rPr>
        <w:t xml:space="preserve">                        </w:t>
      </w:r>
      <w:r w:rsidR="007E0644">
        <w:rPr>
          <w:rFonts w:ascii="Times New Roman" w:hAnsi="Times New Roman"/>
          <w:kern w:val="28"/>
          <w:sz w:val="28"/>
          <w:szCs w:val="28"/>
          <w:lang w:val="uk-UA" w:eastAsia="en-US"/>
        </w:rPr>
        <w:t>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9ADB9E6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Ковтун Марині Григорівні,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Працює.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8C1714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Козаку Юрію Миколайовичу,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батькові дитини з інвалідністю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Зареєстрований за адресою: м. Харків,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та на лікування дитини з інвалідністю в сумі 3 000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02306D5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Колесник Олені Петрівні,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особі з інвалідністю І групи.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Родинське, </w:t>
      </w:r>
      <w:r w:rsidR="007E0644">
        <w:rPr>
          <w:rFonts w:ascii="Times New Roman" w:hAnsi="Times New Roman"/>
          <w:sz w:val="28"/>
          <w:szCs w:val="28"/>
          <w:lang w:val="uk-UA"/>
        </w:rPr>
        <w:t>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7E0644">
        <w:rPr>
          <w:rFonts w:ascii="Times New Roman" w:hAnsi="Times New Roman"/>
          <w:sz w:val="28"/>
          <w:szCs w:val="28"/>
          <w:lang w:val="uk-UA"/>
        </w:rPr>
        <w:t>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0644">
        <w:rPr>
          <w:rFonts w:ascii="Times New Roman" w:hAnsi="Times New Roman"/>
          <w:sz w:val="28"/>
          <w:szCs w:val="28"/>
          <w:lang w:val="uk-UA"/>
        </w:rPr>
        <w:t>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На лікування в сумі 2 000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AC9FE0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Кондрашовій Ірині Дмитрівні,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Мешкає за адресою: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15 000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2226A7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Коршак Наталії Володимирівні,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                                 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     в сумі 10 000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D5B4BF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Костенку Олександру Петровичу, </w:t>
      </w:r>
      <w:r w:rsidR="007E0644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27E42C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Кочергіній Лідії Михайлівні,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4 000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(чотири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0D4F3C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Кошелю Сергію Григоровичу, </w:t>
      </w:r>
      <w:r w:rsidR="007E064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ІІ групи. Зареєстрований за адресою: </w:t>
      </w:r>
      <w:r w:rsidR="007E0644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кв. 11, фактично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7E0644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498320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Кудіярову Леоніду Семеновичу,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І групи. Зареєстрований за адресою: </w:t>
      </w:r>
      <w:r w:rsidR="00641609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DC49E4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Кунєвій Надії Анатоліївні,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ікування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AF99C6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Кураєву Олегу Юрійовичу,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 внаслідок війни.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1065B3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4F2109B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Куценко Людмилі Федорівні,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73E77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Кучеренко Вікторії Анатоліївні,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A82D1C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Ласкажевській Світлані Вікторівні,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="001065B3"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Працює.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7B6EFE6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Лебедєвій Раїсі Борисівні,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1 000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1E294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Левицькому Владиславу Валерійовичу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64160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М</w:t>
      </w:r>
      <w:r w:rsidRPr="001D5B86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>а лікування в сумі 5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021DFF5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Левченко Вікторії Петрівні,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E99941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Лепському Олексію Олексійовичу,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1 500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4D236C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Литвиненко Вікторії Олександрівні,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F8B5725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Литвині Ганні Василівні,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війни.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Перебуває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</w:t>
      </w:r>
      <w:r w:rsidR="000801E6" w:rsidRPr="001D5B86">
        <w:rPr>
          <w:rFonts w:ascii="Times New Roman" w:hAnsi="Times New Roman"/>
          <w:sz w:val="28"/>
          <w:szCs w:val="28"/>
          <w:lang w:val="uk-UA"/>
        </w:rPr>
        <w:t xml:space="preserve">а обл., селище Нью-Йорк, </w:t>
      </w:r>
      <w:r w:rsidR="00641609">
        <w:rPr>
          <w:rFonts w:ascii="Times New Roman" w:hAnsi="Times New Roman"/>
          <w:sz w:val="28"/>
          <w:szCs w:val="28"/>
          <w:lang w:val="uk-UA"/>
        </w:rPr>
        <w:t>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641609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641609">
        <w:rPr>
          <w:rFonts w:ascii="Times New Roman" w:hAnsi="Times New Roman"/>
          <w:sz w:val="28"/>
          <w:szCs w:val="28"/>
          <w:lang w:val="uk-UA"/>
        </w:rPr>
        <w:t>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1065B3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6F9ACF6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Льопі Аллі Іванівні,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3 000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2114702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Льопі Надії Федорівні,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в сумі 7 000 </w:t>
      </w:r>
      <w:r w:rsidR="001065B3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281F3CD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Ляховому Олексію Олександровичу,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бойових дій,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6DF88B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Маковецькій Оксані Михайлівні,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</w:t>
      </w:r>
      <w:r w:rsidR="009A4F94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адресою: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02E4D0A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Маланчук Златі Станіславівні,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="00662D00" w:rsidRPr="001D5B86"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особі з інвалідністю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9A4F94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lastRenderedPageBreak/>
        <w:t>Навчається.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5 000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F26511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Маляренку Івану Івановичу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641609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пенсіонеру.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>а лікування в сумі 1 5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C00D95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Матвієць Любові Андріївні,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2 000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9D9E4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Мєрному Олегу Вікторовичу, </w:t>
      </w:r>
      <w:r w:rsidR="00641609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     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24CD662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Микулинцю Василю Даниловичу,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           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с. Потоки, </w:t>
      </w:r>
      <w:r w:rsidR="00641609">
        <w:rPr>
          <w:rFonts w:ascii="Times New Roman" w:hAnsi="Times New Roman"/>
          <w:sz w:val="28"/>
          <w:szCs w:val="28"/>
          <w:lang w:val="uk-UA" w:eastAsia="en-US"/>
        </w:rPr>
        <w:t>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D3C82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Мирогловій Валентині Вікторівні, </w:t>
      </w:r>
      <w:r w:rsidR="00641609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Крюківського району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Торецьк, </w:t>
      </w:r>
      <w:r w:rsidR="00ED11DB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D11DB">
        <w:rPr>
          <w:rFonts w:ascii="Times New Roman" w:hAnsi="Times New Roman"/>
          <w:sz w:val="28"/>
          <w:szCs w:val="28"/>
          <w:lang w:val="uk-UA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кв. 93. У зв’язку зі скрутним матеріальним становищем та на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B20A36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Мовчан Валентині Вікторівні, </w:t>
      </w:r>
      <w:r w:rsidR="00ED11D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члену сім’ї померлого ветерана війни.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D11DB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в сумі 1 000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A3E7A4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Мовчану Анатолію Іллічу, </w:t>
      </w:r>
      <w:r w:rsidR="00ED11DB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наслідків аварії на ЧАЕС,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ІІ групи внаслідок війни.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D11DB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9E5ECA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Нагорній Лілії Іванівні, </w:t>
      </w:r>
      <w:r w:rsidR="00ED11DB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D11DB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10 000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24B3B97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Назимко Вікторії Петрівні,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                                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DDF40C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Наливайко Оксані Леонідівні,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Мешкає за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15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> 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000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(п’ятнадцять тисяч)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грн.</w:t>
      </w:r>
    </w:p>
    <w:p w14:paraId="18C4183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Небувайло Ірині Василівні,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м. Харків,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 xml:space="preserve">фактично мешкає за адресою: м. Кременчук,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B6DE8">
        <w:rPr>
          <w:rFonts w:ascii="Times New Roman" w:hAnsi="Times New Roman"/>
          <w:sz w:val="28"/>
          <w:szCs w:val="28"/>
          <w:lang w:val="uk-UA"/>
        </w:rPr>
        <w:t>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дитини з інвалідністю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E293C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Недбайлу Анатолію Володимировичу,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>інвалідністю 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лікування в сумі 5 000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504B4AC6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Носуленку Владиславу Володимировичу,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9A4F94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3806AD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Овчінніковій Інні Миколаївні,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Не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             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в сумі 2 000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08F9CF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Одійчуку Петру Володимировичу,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                     ІІ групи.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0846D2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Онищенку Сергію Васильовичу</w:t>
      </w:r>
      <w:r w:rsidRPr="001D5B86"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, </w:t>
      </w:r>
      <w:r w:rsidR="002B6DE8"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пенсіонеру</w:t>
      </w:r>
      <w:r w:rsidRPr="001D5B86"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. </w:t>
      </w:r>
      <w:r w:rsidR="009A4F94" w:rsidRPr="001D5B86">
        <w:rPr>
          <w:rFonts w:ascii="Times New Roman" w:hAnsi="Times New Roman"/>
          <w:spacing w:val="-20"/>
          <w:sz w:val="28"/>
          <w:szCs w:val="28"/>
          <w:lang w:val="uk-UA" w:eastAsia="en-US" w:bidi="en-US"/>
        </w:rPr>
        <w:t xml:space="preserve">                                  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>Мешкає за адресою</w:t>
      </w:r>
      <w:r w:rsidRPr="001D5B86">
        <w:rPr>
          <w:rFonts w:ascii="Times New Roman" w:hAnsi="Times New Roman"/>
          <w:sz w:val="28"/>
          <w:szCs w:val="28"/>
          <w:lang w:val="uk-UA"/>
        </w:rPr>
        <w:t>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в сумі 2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35BE2A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Отамасю Сергію Леонідовичу,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712318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Павлівському Михайлу Віталійовичу,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              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9A4F94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003B9C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Панченко Євгенії Володимирівні,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за адресою: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, фактично м</w:t>
      </w:r>
      <w:r w:rsidRPr="001D5B86">
        <w:rPr>
          <w:rFonts w:ascii="Times New Roman" w:hAnsi="Times New Roman"/>
          <w:sz w:val="28"/>
          <w:szCs w:val="28"/>
          <w:lang w:val="uk-UA"/>
        </w:rPr>
        <w:t>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сина в сумі 3 000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9F9D82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Панченку Юрію Олександровичу,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                        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         Не працює. У зв’язку зі скрутним матеріальним становищем та на лікування                                                  в сумі 2 000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0E77052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Пеці Юлії Миколаївні,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Працює.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9CCCD2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Поляніковій Інні Олексіївні,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Працює. У зв’язку зі скрутним матеріальним становищем та на лікування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9A4F94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00E8644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276"/>
          <w:tab w:val="left" w:pos="144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Пушкар Ользі Іванівні,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в сумі 3 000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E5C00A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>Радченко Лідії Василівні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, </w:t>
      </w:r>
      <w:r w:rsidR="002B6DE8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pacing w:val="-20"/>
          <w:kern w:val="28"/>
          <w:sz w:val="28"/>
          <w:szCs w:val="28"/>
          <w:lang w:val="uk-UA" w:eastAsia="en-US" w:bidi="en-US"/>
        </w:rPr>
        <w:t xml:space="preserve"> р. н.,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1 000 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>(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>одна тисяча</w:t>
      </w:r>
      <w:r w:rsidR="009A4F94" w:rsidRPr="001D5B8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A93344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Радченку Сергію Миколайовичу,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                 в сумі 1 500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C4A8DF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Рожковій Любові Іванівні,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>а лікування                     в сумі 5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> </w:t>
      </w:r>
      <w:r w:rsidRPr="001D5B86">
        <w:rPr>
          <w:rFonts w:ascii="Times New Roman" w:hAnsi="Times New Roman"/>
          <w:sz w:val="28"/>
          <w:szCs w:val="28"/>
          <w:lang w:val="uk-UA"/>
        </w:rPr>
        <w:t>000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>(п’ять тисяч)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33344F3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Розломенко Аллі Михайлівні,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Мешкає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       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   в сумі 2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CEA8D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Савкіній 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Олександрі Іванівні, </w:t>
      </w:r>
      <w:r w:rsidR="002B6DE8">
        <w:rPr>
          <w:rFonts w:ascii="Times New Roman" w:hAnsi="Times New Roman"/>
          <w:kern w:val="28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р. н., пенсіонерці. </w:t>
      </w:r>
      <w:r w:rsidR="005B167E" w:rsidRPr="001D5B86">
        <w:rPr>
          <w:rFonts w:ascii="Times New Roman" w:hAnsi="Times New Roman"/>
          <w:kern w:val="28"/>
          <w:sz w:val="28"/>
          <w:szCs w:val="28"/>
          <w:lang w:val="uk-UA"/>
        </w:rPr>
        <w:t xml:space="preserve">                             </w:t>
      </w:r>
      <w:r w:rsidRPr="001D5B86">
        <w:rPr>
          <w:rFonts w:ascii="Times New Roman" w:hAnsi="Times New Roman"/>
          <w:kern w:val="28"/>
          <w:sz w:val="28"/>
          <w:szCs w:val="28"/>
          <w:lang w:val="uk-UA"/>
        </w:rPr>
        <w:t>Мешкає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30607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Саленко Олені Вікторівні,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Не працює. На лікування в сумі 2 000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9F110E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Семенову Віктору Васильовичу,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021D0FF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Семеняченку Валентину Леонідовичу,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>а лікування в сумі 3 0</w:t>
      </w:r>
      <w:r w:rsidRPr="001D5B86">
        <w:rPr>
          <w:rFonts w:ascii="Times New Roman" w:hAnsi="Times New Roman"/>
          <w:sz w:val="28"/>
          <w:szCs w:val="28"/>
        </w:rPr>
        <w:t xml:space="preserve">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C5B9C4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Сергієнко Тетяні Павлівні,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187413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Телятник Людмилі Іванівні,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1 000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(одна тисяча)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CDE74C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Тесленко Валентині Михайлівні,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м. Мирноград,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*****************************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7 000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3D3322A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Тимошенку Олексію Михайловичу,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     в сумі 3 000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DC45719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Тихоліз Тетяні Володимирівні,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="005B167E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04E476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 xml:space="preserve">Тихоненко Тетяні Тимофіївні,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7 000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(сім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61614DA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Тихоновій Лідії Іларіонівні,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               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           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82AF89D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Тищенко Тетяні Вікторівні,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ІІІ групи. М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в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сумі 15 000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3907DF8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Ткаченко Ларисі Василівні,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93D7241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Тринько Надії Василівні,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Донецька обл., селище Нью-Йорк,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На лікування в сумі 1 500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(одна тисяча п’ятсот)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5554F55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Філіповій Ніні Яківні,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та на лікування в сумі 2 000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53E5C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Хоменушко Клавдії Пилипівні,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в сумі 10 000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8A252AB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Чевс Вірі Василівні,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Перебуває на обліку в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управлінні соціального захисту населення Крюківського району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міської ради Кременчуцького району Полтавської області як внутрішньо переміщена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особа. Зареєстрована за адресою: Донецька обл., с. Покровське, </w:t>
      </w:r>
      <w:r w:rsidR="002B6DE8">
        <w:rPr>
          <w:rFonts w:ascii="Times New Roman" w:hAnsi="Times New Roman"/>
          <w:sz w:val="28"/>
          <w:szCs w:val="28"/>
          <w:lang w:val="uk-UA"/>
        </w:rPr>
        <w:t>************</w:t>
      </w:r>
      <w:r w:rsidRPr="001D5B86">
        <w:rPr>
          <w:rFonts w:ascii="Times New Roman" w:hAnsi="Times New Roman"/>
          <w:sz w:val="28"/>
          <w:szCs w:val="28"/>
          <w:lang w:val="uk-UA"/>
        </w:rPr>
        <w:t>,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/>
        </w:rPr>
        <w:t>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2B6DE8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2B6DE8">
        <w:rPr>
          <w:rFonts w:ascii="Times New Roman" w:hAnsi="Times New Roman"/>
          <w:sz w:val="28"/>
          <w:szCs w:val="28"/>
          <w:lang w:val="uk-UA"/>
        </w:rPr>
        <w:t>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4A220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Швечихіній Надії Іванівні,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ешкає за адресою: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в сумі 3 000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1507E0A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Шебітченко Ірині Аліївні,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Зареєстрована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фактично мешкає за адресою: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Не працює. </w:t>
      </w:r>
      <w:r w:rsidR="005B167E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A4126A0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Шевченко Ніні Олександрівні,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учаснику ліквідації наслідків аварії на ЧАЕС,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 внаслідок війни.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>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073B36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Шевченку Анатолію Леонідовичу,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учаснику ліквідації наслідків аварії на ЧАЕС, </w:t>
      </w:r>
      <w:r w:rsidRPr="001D5B86">
        <w:rPr>
          <w:rFonts w:ascii="Times New Roman" w:hAnsi="Times New Roman"/>
          <w:sz w:val="28"/>
          <w:szCs w:val="28"/>
          <w:lang w:val="uk-UA"/>
        </w:rPr>
        <w:t>особі з інвалідністю ІІ групи внаслідок війни.                             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1B71445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Шкарубі Ганні Федорівні,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</w:t>
      </w:r>
      <w:r w:rsidRPr="001D5B86">
        <w:rPr>
          <w:rFonts w:ascii="Times New Roman" w:hAnsi="Times New Roman"/>
          <w:sz w:val="28"/>
          <w:szCs w:val="28"/>
          <w:lang w:val="uk-UA"/>
        </w:rPr>
        <w:t>Мешкає за адресою:</w:t>
      </w:r>
      <w:r w:rsidR="005B167E"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в сумі 3 000 </w:t>
      </w:r>
      <w:r w:rsidR="005B167E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791735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Шпильовій Луїзі Вікторівні, </w:t>
      </w:r>
      <w:r w:rsidR="002B6DE8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Мешкає за адресою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: </w:t>
      </w:r>
      <w:r w:rsidR="005B167E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</w:t>
      </w:r>
      <w:r w:rsidR="002B6DE8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У зв’язку зі скрутним матеріальним становищем та на лікування в сумі 5 000 </w:t>
      </w:r>
      <w:r w:rsidR="005B167E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2025CAC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Щербак Ларисі Миколаївні, </w:t>
      </w:r>
      <w:r w:rsidR="002B6DE8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</w:t>
      </w:r>
      <w:r w:rsidRPr="001D5B86">
        <w:rPr>
          <w:rFonts w:ascii="Times New Roman" w:hAnsi="Times New Roman"/>
          <w:sz w:val="28"/>
          <w:szCs w:val="28"/>
          <w:lang w:val="uk-UA"/>
        </w:rPr>
        <w:t>Перебуває на обліку в                управлінні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>вана за адресою: Донецька обл.,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м. Лиман, </w:t>
      </w:r>
      <w:r w:rsidR="00E46315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E46315">
        <w:rPr>
          <w:rFonts w:ascii="Times New Roman" w:hAnsi="Times New Roman"/>
          <w:sz w:val="28"/>
          <w:szCs w:val="28"/>
          <w:lang w:val="uk-UA"/>
        </w:rPr>
        <w:t>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E46315">
        <w:rPr>
          <w:rFonts w:ascii="Times New Roman" w:hAnsi="Times New Roman"/>
          <w:sz w:val="28"/>
          <w:szCs w:val="28"/>
          <w:lang w:val="uk-UA"/>
        </w:rPr>
        <w:t>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FA9EF67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Юрко Інні Борисівні,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з інвалідністю І групи. Мешкає </w:t>
      </w:r>
      <w:r w:rsidRPr="001D5B86">
        <w:rPr>
          <w:rFonts w:ascii="Times New Roman" w:hAnsi="Times New Roman"/>
          <w:sz w:val="28"/>
          <w:szCs w:val="28"/>
          <w:lang w:val="uk-UA"/>
        </w:rPr>
        <w:t>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520FB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Як виняток, Юрченко Людмилі Василівні,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 Зареєстрована                    за адресою: </w:t>
      </w:r>
      <w:r w:rsidR="00D214E2" w:rsidRPr="001D5B86">
        <w:rPr>
          <w:rFonts w:ascii="Times New Roman" w:hAnsi="Times New Roman"/>
          <w:sz w:val="28"/>
          <w:szCs w:val="28"/>
          <w:lang w:val="uk-UA"/>
        </w:rPr>
        <w:t xml:space="preserve">Полтавська обл.,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селище Чорнухи, </w:t>
      </w:r>
      <w:r w:rsidR="00E46315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/>
        </w:rPr>
        <w:t>,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>, фактично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м. Кременчук,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Працює.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У зв’язку зі смертю чоловіка в сумі 3 000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7832D73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Юферевій Раїсі Юріївні,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            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517862F4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Якименко Лідії Михайлівні, </w:t>
      </w:r>
      <w:r w:rsidR="00E4631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 Н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10 000 </w:t>
      </w:r>
      <w:r w:rsidR="000D35C8"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(десять тисяч) 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279072E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Ястребі Олені Анатоліївні, </w:t>
      </w:r>
      <w:r w:rsidR="00E46315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1D5B86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Зареєстрована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, </w:t>
      </w:r>
      <w:r w:rsidR="000D35C8" w:rsidRPr="001D5B86">
        <w:rPr>
          <w:rFonts w:ascii="Times New Roman" w:hAnsi="Times New Roman"/>
          <w:sz w:val="28"/>
          <w:szCs w:val="28"/>
          <w:lang w:val="uk-UA" w:eastAsia="en-US"/>
        </w:rPr>
        <w:t xml:space="preserve">                         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фактично мешкає</w:t>
      </w:r>
      <w:r w:rsidR="000D35C8"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за адресою: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          в сумі 2 000 </w:t>
      </w:r>
      <w:r w:rsidR="000D35C8" w:rsidRPr="001D5B86">
        <w:rPr>
          <w:rFonts w:ascii="Times New Roman" w:hAnsi="Times New Roman"/>
          <w:sz w:val="28"/>
          <w:szCs w:val="28"/>
          <w:lang w:val="uk-UA"/>
        </w:rPr>
        <w:t xml:space="preserve">(дві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>грн.</w:t>
      </w:r>
    </w:p>
    <w:p w14:paraId="48152FB3" w14:textId="77777777" w:rsidR="00B31E5E" w:rsidRPr="001D5B86" w:rsidRDefault="00B31E5E" w:rsidP="00B31E5E">
      <w:pPr>
        <w:widowControl/>
        <w:numPr>
          <w:ilvl w:val="0"/>
          <w:numId w:val="7"/>
        </w:numPr>
        <w:tabs>
          <w:tab w:val="left" w:pos="0"/>
          <w:tab w:val="left" w:pos="1134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Яценку Олександру Івановичу, </w:t>
      </w:r>
      <w:r w:rsidR="00E46315">
        <w:rPr>
          <w:rFonts w:ascii="Times New Roman" w:hAnsi="Times New Roman"/>
          <w:sz w:val="28"/>
          <w:szCs w:val="28"/>
          <w:lang w:val="uk-UA"/>
        </w:rPr>
        <w:t>****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F42E8B" w:rsidRPr="001D5B8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>ІІІ групи. Мешкає за адресою: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E46315">
        <w:rPr>
          <w:rFonts w:ascii="Times New Roman" w:hAnsi="Times New Roman"/>
          <w:sz w:val="28"/>
          <w:szCs w:val="28"/>
          <w:lang w:val="uk-UA" w:eastAsia="en-US"/>
        </w:rPr>
        <w:t>***************************</w:t>
      </w:r>
      <w:r w:rsidRPr="001D5B86">
        <w:rPr>
          <w:rFonts w:ascii="Times New Roman" w:hAnsi="Times New Roman"/>
          <w:sz w:val="28"/>
          <w:szCs w:val="28"/>
          <w:lang w:val="uk-UA" w:eastAsia="en-US"/>
        </w:rPr>
        <w:t>.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На лікування </w:t>
      </w:r>
      <w:r w:rsidR="00F42E8B" w:rsidRPr="001D5B86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F42E8B" w:rsidRPr="001D5B86">
        <w:rPr>
          <w:rFonts w:ascii="Times New Roman" w:hAnsi="Times New Roman"/>
          <w:sz w:val="28"/>
          <w:szCs w:val="28"/>
          <w:lang w:val="uk-UA"/>
        </w:rPr>
        <w:t xml:space="preserve">(три тисячі) 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D3C482" w14:textId="77777777" w:rsidR="00B31E5E" w:rsidRPr="001D5B86" w:rsidRDefault="00B31E5E" w:rsidP="00B31E5E">
      <w:pPr>
        <w:widowControl/>
        <w:tabs>
          <w:tab w:val="left" w:pos="1418"/>
          <w:tab w:val="left" w:pos="1560"/>
        </w:tabs>
        <w:suppressAutoHyphens w:val="0"/>
        <w:ind w:left="567"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</w:p>
    <w:p w14:paraId="2A26B14E" w14:textId="77777777" w:rsidR="00A908E7" w:rsidRPr="001D5B86" w:rsidRDefault="006B1222" w:rsidP="00D00FEE">
      <w:pPr>
        <w:pStyle w:val="af4"/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0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r w:rsidR="008D69D4" w:rsidRPr="001D5B86">
        <w:rPr>
          <w:rFonts w:ascii="Times New Roman" w:hAnsi="Times New Roman"/>
          <w:sz w:val="28"/>
          <w:szCs w:val="28"/>
          <w:lang w:val="uk-UA"/>
        </w:rPr>
        <w:t>630</w:t>
      </w:r>
      <w:r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9D4" w:rsidRPr="001D5B86">
        <w:rPr>
          <w:rFonts w:ascii="Times New Roman" w:hAnsi="Times New Roman"/>
          <w:sz w:val="28"/>
          <w:szCs w:val="28"/>
          <w:lang w:val="uk-UA"/>
        </w:rPr>
        <w:t>5</w:t>
      </w:r>
      <w:r w:rsidRPr="001D5B86">
        <w:rPr>
          <w:rFonts w:ascii="Times New Roman" w:hAnsi="Times New Roman"/>
          <w:sz w:val="28"/>
          <w:szCs w:val="28"/>
          <w:lang w:val="uk-UA"/>
        </w:rPr>
        <w:t>00 (</w:t>
      </w:r>
      <w:r w:rsidR="008D69D4" w:rsidRPr="001D5B86">
        <w:rPr>
          <w:rFonts w:ascii="Times New Roman" w:hAnsi="Times New Roman"/>
          <w:sz w:val="28"/>
          <w:szCs w:val="28"/>
          <w:lang w:val="uk-UA"/>
        </w:rPr>
        <w:t xml:space="preserve">шістсот тридцять тисяч </w:t>
      </w:r>
      <w:bookmarkStart w:id="0" w:name="_Hlk178773571"/>
      <w:r w:rsidR="008D69D4" w:rsidRPr="001D5B86">
        <w:rPr>
          <w:rFonts w:ascii="Times New Roman" w:hAnsi="Times New Roman"/>
          <w:sz w:val="28"/>
          <w:szCs w:val="28"/>
          <w:lang w:val="uk-UA" w:eastAsia="en-US" w:bidi="en-US"/>
        </w:rPr>
        <w:t>п’ятсот</w:t>
      </w:r>
      <w:r w:rsidRPr="001D5B86">
        <w:rPr>
          <w:rFonts w:ascii="Times New Roman" w:hAnsi="Times New Roman"/>
          <w:sz w:val="28"/>
          <w:szCs w:val="28"/>
          <w:lang w:val="uk-UA"/>
        </w:rPr>
        <w:t>)</w:t>
      </w:r>
      <w:bookmarkEnd w:id="0"/>
      <w:r w:rsidR="0005383E" w:rsidRPr="001D5B8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5B86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296CBD67" w14:textId="77777777" w:rsidR="00A908E7" w:rsidRPr="001D5B86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lastRenderedPageBreak/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4BAAD782" w14:textId="77777777" w:rsidR="00A908E7" w:rsidRPr="001D5B86" w:rsidRDefault="00A908E7">
      <w:pPr>
        <w:tabs>
          <w:tab w:val="left" w:pos="1134"/>
          <w:tab w:val="left" w:pos="2269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1A6DD1" w14:textId="77777777" w:rsidR="00A908E7" w:rsidRPr="001D5B86" w:rsidRDefault="006B1222">
      <w:pPr>
        <w:pStyle w:val="af4"/>
        <w:numPr>
          <w:ilvl w:val="0"/>
          <w:numId w:val="1"/>
        </w:numPr>
        <w:tabs>
          <w:tab w:val="left" w:pos="1134"/>
          <w:tab w:val="left" w:pos="2269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</w:t>
      </w:r>
      <w:r w:rsidR="008D69D4" w:rsidRPr="001D5B86">
        <w:rPr>
          <w:rFonts w:ascii="Times New Roman" w:hAnsi="Times New Roman"/>
          <w:sz w:val="28"/>
          <w:szCs w:val="28"/>
          <w:lang w:val="uk-UA"/>
        </w:rPr>
        <w:t xml:space="preserve">                         в сумі 630 500 (шістсот тридцять тисяч </w:t>
      </w:r>
      <w:r w:rsidR="008D69D4" w:rsidRPr="001D5B86">
        <w:rPr>
          <w:rFonts w:ascii="Times New Roman" w:hAnsi="Times New Roman"/>
          <w:sz w:val="28"/>
          <w:szCs w:val="28"/>
          <w:lang w:val="uk-UA" w:eastAsia="en-US" w:bidi="en-US"/>
        </w:rPr>
        <w:t>п’ятсот</w:t>
      </w:r>
      <w:r w:rsidR="008D69D4" w:rsidRPr="001D5B8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D5B86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34F3D1BA" w14:textId="77777777" w:rsidR="00A908E7" w:rsidRPr="001D5B86" w:rsidRDefault="00A908E7">
      <w:pPr>
        <w:tabs>
          <w:tab w:val="left" w:pos="1134"/>
        </w:tabs>
        <w:ind w:firstLine="5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C1AE81" w14:textId="77777777" w:rsidR="00A908E7" w:rsidRPr="001D5B86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09504DDA" w14:textId="77777777" w:rsidR="00A908E7" w:rsidRPr="001D5B86" w:rsidRDefault="00A908E7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76681" w14:textId="77777777" w:rsidR="00A908E7" w:rsidRPr="001D5B86" w:rsidRDefault="006B1222">
      <w:pPr>
        <w:pStyle w:val="af4"/>
        <w:numPr>
          <w:ilvl w:val="0"/>
          <w:numId w:val="1"/>
        </w:numPr>
        <w:tabs>
          <w:tab w:val="left" w:pos="1134"/>
        </w:tabs>
        <w:ind w:left="0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44B4598D" w14:textId="77777777" w:rsidR="00A908E7" w:rsidRPr="001D5B86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DC4545" w14:textId="77777777" w:rsidR="00A908E7" w:rsidRPr="001D5B86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A5A1B" w14:textId="77777777" w:rsidR="00A908E7" w:rsidRDefault="006B1222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D5B86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Віталій МАЛЕЦЬКИЙ</w:t>
      </w:r>
    </w:p>
    <w:sectPr w:rsidR="00A908E7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793DA" w14:textId="77777777" w:rsidR="00C812E2" w:rsidRDefault="00C812E2" w:rsidP="00A908E7">
      <w:r>
        <w:separator/>
      </w:r>
    </w:p>
  </w:endnote>
  <w:endnote w:type="continuationSeparator" w:id="0">
    <w:p w14:paraId="0846E938" w14:textId="77777777" w:rsidR="00C812E2" w:rsidRDefault="00C812E2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1AD97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2F2D6AB3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7C631DA1" w14:textId="77777777" w:rsidR="00E67853" w:rsidRDefault="00E67853">
    <w:pPr>
      <w:pStyle w:val="ae"/>
      <w:jc w:val="center"/>
      <w:rPr>
        <w:sz w:val="20"/>
        <w:szCs w:val="20"/>
        <w:lang w:val="uk-UA"/>
      </w:rPr>
    </w:pPr>
  </w:p>
  <w:p w14:paraId="0174AA12" w14:textId="77777777" w:rsidR="00E67853" w:rsidRDefault="00E67853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73AD1C53" w14:textId="77777777" w:rsidR="00E67853" w:rsidRDefault="00E67853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93221E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93221E">
      <w:rPr>
        <w:rStyle w:val="a4"/>
        <w:sz w:val="20"/>
        <w:szCs w:val="20"/>
      </w:rPr>
      <w:fldChar w:fldCharType="separate"/>
    </w:r>
    <w:r w:rsidR="0078506B">
      <w:rPr>
        <w:rStyle w:val="a4"/>
        <w:noProof/>
        <w:sz w:val="20"/>
        <w:szCs w:val="20"/>
      </w:rPr>
      <w:t>4</w:t>
    </w:r>
    <w:r w:rsidR="0093221E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93221E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93221E">
      <w:rPr>
        <w:rStyle w:val="a4"/>
        <w:sz w:val="20"/>
        <w:szCs w:val="20"/>
      </w:rPr>
      <w:fldChar w:fldCharType="separate"/>
    </w:r>
    <w:r w:rsidR="0078506B">
      <w:rPr>
        <w:rStyle w:val="a4"/>
        <w:noProof/>
        <w:sz w:val="20"/>
        <w:szCs w:val="20"/>
      </w:rPr>
      <w:t>13</w:t>
    </w:r>
    <w:r w:rsidR="0093221E">
      <w:rPr>
        <w:rStyle w:val="a4"/>
        <w:sz w:val="20"/>
        <w:szCs w:val="20"/>
      </w:rPr>
      <w:fldChar w:fldCharType="end"/>
    </w:r>
  </w:p>
  <w:p w14:paraId="5324874D" w14:textId="77777777" w:rsidR="00E67853" w:rsidRDefault="00E6785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9456F" w14:textId="77777777" w:rsidR="00C812E2" w:rsidRDefault="00C812E2" w:rsidP="00A908E7">
      <w:r>
        <w:separator/>
      </w:r>
    </w:p>
  </w:footnote>
  <w:footnote w:type="continuationSeparator" w:id="0">
    <w:p w14:paraId="76EC1070" w14:textId="77777777" w:rsidR="00C812E2" w:rsidRDefault="00C812E2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A498EA50"/>
    <w:lvl w:ilvl="0">
      <w:start w:val="1"/>
      <w:numFmt w:val="decimal"/>
      <w:lvlText w:val="1.%1."/>
      <w:lvlJc w:val="left"/>
      <w:pPr>
        <w:ind w:left="786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3FE"/>
    <w:multiLevelType w:val="multilevel"/>
    <w:tmpl w:val="5FE343FE"/>
    <w:lvl w:ilvl="0">
      <w:start w:val="1"/>
      <w:numFmt w:val="decimal"/>
      <w:lvlText w:val="1.%1."/>
      <w:lvlJc w:val="left"/>
      <w:pPr>
        <w:ind w:left="786" w:hanging="360"/>
      </w:pPr>
      <w:rPr>
        <w:rFonts w:ascii="Times New Roman" w:hAnsi="Times New Roman"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9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240483026">
    <w:abstractNumId w:val="10"/>
  </w:num>
  <w:num w:numId="2" w16cid:durableId="376010754">
    <w:abstractNumId w:val="7"/>
  </w:num>
  <w:num w:numId="3" w16cid:durableId="2126189711">
    <w:abstractNumId w:val="8"/>
  </w:num>
  <w:num w:numId="4" w16cid:durableId="765610907">
    <w:abstractNumId w:val="9"/>
  </w:num>
  <w:num w:numId="5" w16cid:durableId="2105684178">
    <w:abstractNumId w:val="2"/>
  </w:num>
  <w:num w:numId="6" w16cid:durableId="1842892133">
    <w:abstractNumId w:val="1"/>
  </w:num>
  <w:num w:numId="7" w16cid:durableId="629168035">
    <w:abstractNumId w:val="0"/>
  </w:num>
  <w:num w:numId="8" w16cid:durableId="1705448906">
    <w:abstractNumId w:val="6"/>
  </w:num>
  <w:num w:numId="9" w16cid:durableId="361175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09210">
    <w:abstractNumId w:val="3"/>
  </w:num>
  <w:num w:numId="11" w16cid:durableId="205202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1E6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0F33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C8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198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5B5"/>
    <w:rsid w:val="001027C4"/>
    <w:rsid w:val="00103200"/>
    <w:rsid w:val="00103223"/>
    <w:rsid w:val="001037DB"/>
    <w:rsid w:val="00103BB6"/>
    <w:rsid w:val="00103F9B"/>
    <w:rsid w:val="00104333"/>
    <w:rsid w:val="001048B7"/>
    <w:rsid w:val="0010554C"/>
    <w:rsid w:val="00106256"/>
    <w:rsid w:val="00106348"/>
    <w:rsid w:val="001063F1"/>
    <w:rsid w:val="001065B3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5F98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709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1FCC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5B86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DE8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21F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5FB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610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5EBB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119"/>
    <w:rsid w:val="00530604"/>
    <w:rsid w:val="00531424"/>
    <w:rsid w:val="00531D0C"/>
    <w:rsid w:val="005323F8"/>
    <w:rsid w:val="0053295A"/>
    <w:rsid w:val="00532A98"/>
    <w:rsid w:val="00532E22"/>
    <w:rsid w:val="00532F9D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7E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6577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609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2D00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1BB6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40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06B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44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9D4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21E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4F94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094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37B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1E5E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1EF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50C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2E2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4E2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771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8EE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1A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D6F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315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853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1DB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8B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65E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6A88"/>
  <w15:docId w15:val="{13B741AF-9C2D-41A0-88A5-219AD78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8327-4930-46A7-A7D5-2E0F69BC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22529</Words>
  <Characters>12842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11</cp:revision>
  <cp:lastPrinted>2025-03-03T11:52:00Z</cp:lastPrinted>
  <dcterms:created xsi:type="dcterms:W3CDTF">2025-03-11T05:44:00Z</dcterms:created>
  <dcterms:modified xsi:type="dcterms:W3CDTF">2025-03-19T11:40:00Z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